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B4" w:rsidRPr="001F45B4" w:rsidRDefault="001F45B4" w:rsidP="001F45B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Times New Roman"/>
          <w:b/>
          <w:bCs/>
          <w:color w:val="343434"/>
          <w:kern w:val="36"/>
          <w:sz w:val="39"/>
          <w:szCs w:val="39"/>
          <w:lang w:eastAsia="ru-RU"/>
        </w:rPr>
      </w:pPr>
      <w:r w:rsidRPr="001F45B4">
        <w:rPr>
          <w:rFonts w:ascii="Helvetica" w:eastAsia="Times New Roman" w:hAnsi="Helvetica" w:cs="Times New Roman"/>
          <w:b/>
          <w:bCs/>
          <w:color w:val="343434"/>
          <w:kern w:val="36"/>
          <w:sz w:val="39"/>
          <w:szCs w:val="39"/>
          <w:lang w:eastAsia="ru-RU"/>
        </w:rPr>
        <w:t>СВЕДЕНИЯ</w:t>
      </w:r>
      <w:r w:rsidRPr="001F45B4">
        <w:rPr>
          <w:rFonts w:ascii="Helvetica" w:eastAsia="Times New Roman" w:hAnsi="Helvetica" w:cs="Times New Roman"/>
          <w:b/>
          <w:bCs/>
          <w:color w:val="343434"/>
          <w:kern w:val="36"/>
          <w:sz w:val="39"/>
          <w:szCs w:val="39"/>
          <w:lang w:eastAsia="ru-RU"/>
        </w:rPr>
        <w:br/>
        <w:t>О ПОСТАВЩИКАХ ПИЩЕВОЙ ПРОДУКЦИИ</w:t>
      </w:r>
      <w:r w:rsidRPr="001F45B4">
        <w:rPr>
          <w:rFonts w:ascii="Helvetica" w:eastAsia="Times New Roman" w:hAnsi="Helvetica" w:cs="Times New Roman"/>
          <w:b/>
          <w:bCs/>
          <w:color w:val="343434"/>
          <w:kern w:val="36"/>
          <w:sz w:val="39"/>
          <w:szCs w:val="39"/>
          <w:lang w:eastAsia="ru-RU"/>
        </w:rPr>
        <w:br/>
        <w:t>ДЛЯ ОРГАНИЗАЦИИ ШКОЛЬНОГО ПИТАНИЯ</w:t>
      </w:r>
    </w:p>
    <w:p w:rsidR="001F45B4" w:rsidRPr="001F45B4" w:rsidRDefault="001F45B4" w:rsidP="001F45B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43434"/>
          <w:sz w:val="20"/>
          <w:szCs w:val="20"/>
          <w:lang w:eastAsia="ru-RU"/>
        </w:rPr>
      </w:pPr>
      <w:r w:rsidRPr="001F45B4">
        <w:rPr>
          <w:rFonts w:ascii="Helvetica" w:eastAsia="Times New Roman" w:hAnsi="Helvetica" w:cs="Times New Roman"/>
          <w:b/>
          <w:bCs/>
          <w:color w:val="343434"/>
          <w:sz w:val="20"/>
          <w:szCs w:val="20"/>
          <w:lang w:eastAsia="ru-RU"/>
        </w:rPr>
        <w:t> </w:t>
      </w: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"/>
        <w:gridCol w:w="1618"/>
        <w:gridCol w:w="1533"/>
        <w:gridCol w:w="3212"/>
        <w:gridCol w:w="2468"/>
      </w:tblGrid>
      <w:tr w:rsidR="001F45B4" w:rsidRPr="001F45B4" w:rsidTr="001F45B4">
        <w:trPr>
          <w:trHeight w:val="371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lang w:eastAsia="ru-RU"/>
              </w:rPr>
              <w:t>№ п/п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lang w:eastAsia="ru-RU"/>
              </w:rPr>
              <w:t>Поставщик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lang w:eastAsia="ru-RU"/>
              </w:rPr>
              <w:t>ИНН/КПП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lang w:eastAsia="ru-RU"/>
              </w:rPr>
              <w:t>Адрес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lang w:eastAsia="ru-RU"/>
              </w:rPr>
              <w:t>Продукция</w:t>
            </w:r>
          </w:p>
        </w:tc>
      </w:tr>
      <w:tr w:rsidR="001F45B4" w:rsidRPr="001F45B4" w:rsidTr="001F45B4">
        <w:trPr>
          <w:trHeight w:val="360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 xml:space="preserve">ИП Айрапетян </w:t>
            </w:r>
            <w:proofErr w:type="spellStart"/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Арман</w:t>
            </w:r>
            <w:proofErr w:type="spellEnd"/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Петикович</w:t>
            </w:r>
            <w:proofErr w:type="spellEnd"/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235500214501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352844, Краснодарский край, Туапсинский район, пос. Джубга, ул. Ореховая, д.7</w:t>
            </w:r>
          </w:p>
        </w:tc>
        <w:tc>
          <w:tcPr>
            <w:tcW w:w="2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Хлебобулочная</w:t>
            </w:r>
          </w:p>
        </w:tc>
      </w:tr>
      <w:tr w:rsidR="001F45B4" w:rsidRPr="001F45B4" w:rsidTr="001F45B4">
        <w:trPr>
          <w:trHeight w:val="360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ООО «</w:t>
            </w:r>
            <w:proofErr w:type="spellStart"/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Тормортранс</w:t>
            </w:r>
            <w:proofErr w:type="spellEnd"/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»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2365013475 / 236501001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 xml:space="preserve">352829, Краснодарский край, Туапсинский </w:t>
            </w:r>
            <w:proofErr w:type="spellStart"/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р-он</w:t>
            </w:r>
            <w:proofErr w:type="spellEnd"/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, х. Греческий</w:t>
            </w:r>
            <w:proofErr w:type="gramStart"/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Майкопская</w:t>
            </w:r>
            <w:proofErr w:type="spellEnd"/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 xml:space="preserve"> д.8, офис 204</w:t>
            </w:r>
          </w:p>
        </w:tc>
        <w:tc>
          <w:tcPr>
            <w:tcW w:w="2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Молочная, мясная, рыбная, крупы, бакалея, напитки</w:t>
            </w:r>
          </w:p>
        </w:tc>
      </w:tr>
      <w:tr w:rsidR="001F45B4" w:rsidRPr="001F45B4" w:rsidTr="001F45B4">
        <w:trPr>
          <w:trHeight w:val="360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ООО «КОЛОС»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2365023890 / 236501001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 xml:space="preserve">352829, Краснодарский край, Туапсинский </w:t>
            </w:r>
            <w:proofErr w:type="spellStart"/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р-он</w:t>
            </w:r>
            <w:proofErr w:type="spellEnd"/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, х</w:t>
            </w:r>
            <w:proofErr w:type="gramStart"/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.Г</w:t>
            </w:r>
            <w:proofErr w:type="gramEnd"/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 xml:space="preserve">реческий , ул. </w:t>
            </w:r>
            <w:proofErr w:type="spellStart"/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Майкопская</w:t>
            </w:r>
            <w:proofErr w:type="spellEnd"/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 xml:space="preserve"> д.8, офис 205</w:t>
            </w:r>
          </w:p>
        </w:tc>
        <w:tc>
          <w:tcPr>
            <w:tcW w:w="2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Плодоовощная, зелень, фрукты</w:t>
            </w:r>
          </w:p>
        </w:tc>
      </w:tr>
      <w:tr w:rsidR="001F45B4" w:rsidRPr="001F45B4" w:rsidTr="001F45B4">
        <w:trPr>
          <w:trHeight w:val="360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ООО "Южная региональная компания"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2365019170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352844, Краснодарский край, г. Краснодар, проезд им Репина, д.20, помещение 11</w:t>
            </w:r>
          </w:p>
        </w:tc>
        <w:tc>
          <w:tcPr>
            <w:tcW w:w="2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Молочная, мясная, рыбная продукция, крупы, бакалея, напитки, фрукты, плодоовощная продукция</w:t>
            </w:r>
          </w:p>
        </w:tc>
      </w:tr>
      <w:tr w:rsidR="001F45B4" w:rsidRPr="001F45B4" w:rsidTr="001F45B4">
        <w:trPr>
          <w:trHeight w:val="360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АО Фирма "Агрокомплекс" им. Н.И.Ткачева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2328000083 / 232801001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 xml:space="preserve">353100, Краснодарский край, </w:t>
            </w:r>
            <w:proofErr w:type="spellStart"/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Выселковский</w:t>
            </w:r>
            <w:proofErr w:type="spellEnd"/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 xml:space="preserve"> район, станица Выселки, Степная ул., дом 1</w:t>
            </w:r>
          </w:p>
        </w:tc>
        <w:tc>
          <w:tcPr>
            <w:tcW w:w="2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Молочная, плодоовощная</w:t>
            </w:r>
          </w:p>
        </w:tc>
      </w:tr>
      <w:tr w:rsidR="001F45B4" w:rsidRPr="001F45B4" w:rsidTr="001F45B4">
        <w:trPr>
          <w:trHeight w:val="360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ИП Александров Эдуард Андреевич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231710697167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Краснодарский край, город Сочи, село Высокое, ул</w:t>
            </w:r>
            <w:proofErr w:type="gramStart"/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.И</w:t>
            </w:r>
            <w:proofErr w:type="gramEnd"/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вановская, д.29</w:t>
            </w:r>
          </w:p>
        </w:tc>
        <w:tc>
          <w:tcPr>
            <w:tcW w:w="2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45B4" w:rsidRPr="001F45B4" w:rsidRDefault="001F45B4" w:rsidP="001F45B4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</w:pPr>
            <w:r w:rsidRPr="001F45B4">
              <w:rPr>
                <w:rFonts w:ascii="Helvetica" w:eastAsia="Times New Roman" w:hAnsi="Helvetica" w:cs="Times New Roman"/>
                <w:b/>
                <w:bCs/>
                <w:color w:val="343434"/>
                <w:sz w:val="20"/>
                <w:szCs w:val="20"/>
                <w:lang w:eastAsia="ru-RU"/>
              </w:rPr>
              <w:t>Плодоовощная</w:t>
            </w:r>
          </w:p>
        </w:tc>
      </w:tr>
    </w:tbl>
    <w:p w:rsidR="001F45B4" w:rsidRPr="001F45B4" w:rsidRDefault="001F45B4" w:rsidP="001F45B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343434"/>
          <w:sz w:val="20"/>
          <w:szCs w:val="20"/>
          <w:lang w:eastAsia="ru-RU"/>
        </w:rPr>
      </w:pPr>
      <w:r w:rsidRPr="001F45B4">
        <w:rPr>
          <w:rFonts w:ascii="Helvetica" w:eastAsia="Times New Roman" w:hAnsi="Helvetica" w:cs="Times New Roman"/>
          <w:b/>
          <w:bCs/>
          <w:color w:val="343434"/>
          <w:sz w:val="20"/>
          <w:szCs w:val="20"/>
          <w:lang w:eastAsia="ru-RU"/>
        </w:rPr>
        <w:t> </w:t>
      </w:r>
    </w:p>
    <w:p w:rsidR="001F45B4" w:rsidRPr="001F45B4" w:rsidRDefault="001F45B4" w:rsidP="001F45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b/>
          <w:bCs/>
          <w:color w:val="343434"/>
          <w:sz w:val="20"/>
          <w:szCs w:val="20"/>
          <w:lang w:eastAsia="ru-RU"/>
        </w:rPr>
      </w:pPr>
      <w:r w:rsidRPr="001F45B4">
        <w:rPr>
          <w:rFonts w:ascii="Helvetica" w:eastAsia="Times New Roman" w:hAnsi="Helvetica" w:cs="Times New Roman"/>
          <w:b/>
          <w:bCs/>
          <w:i/>
          <w:iCs/>
          <w:color w:val="343434"/>
          <w:sz w:val="20"/>
          <w:lang w:eastAsia="ru-RU"/>
        </w:rPr>
        <w:t>Доставка пищевых продуктов на объекты общественного питани</w:t>
      </w:r>
      <w:proofErr w:type="gramStart"/>
      <w:r w:rsidRPr="001F45B4">
        <w:rPr>
          <w:rFonts w:ascii="Helvetica" w:eastAsia="Times New Roman" w:hAnsi="Helvetica" w:cs="Times New Roman"/>
          <w:b/>
          <w:bCs/>
          <w:i/>
          <w:iCs/>
          <w:color w:val="343434"/>
          <w:sz w:val="20"/>
          <w:lang w:eastAsia="ru-RU"/>
        </w:rPr>
        <w:t>я-</w:t>
      </w:r>
      <w:proofErr w:type="gramEnd"/>
      <w:r w:rsidRPr="001F45B4">
        <w:rPr>
          <w:rFonts w:ascii="Helvetica" w:eastAsia="Times New Roman" w:hAnsi="Helvetica" w:cs="Times New Roman"/>
          <w:b/>
          <w:bCs/>
          <w:i/>
          <w:iCs/>
          <w:color w:val="343434"/>
          <w:sz w:val="20"/>
          <w:lang w:eastAsia="ru-RU"/>
        </w:rPr>
        <w:t xml:space="preserve"> пищеблоки общеобразовательных организаций осуществляется специализированным автотранспортом поставщиков</w:t>
      </w:r>
    </w:p>
    <w:p w:rsidR="00900478" w:rsidRDefault="00900478" w:rsidP="00900478"/>
    <w:p w:rsidR="00900478" w:rsidRDefault="00900478"/>
    <w:sectPr w:rsidR="00900478" w:rsidSect="00C2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04A"/>
    <w:rsid w:val="000F1AF4"/>
    <w:rsid w:val="00106ACB"/>
    <w:rsid w:val="00174105"/>
    <w:rsid w:val="001F45B4"/>
    <w:rsid w:val="0023504A"/>
    <w:rsid w:val="002B0BCC"/>
    <w:rsid w:val="002B5A5F"/>
    <w:rsid w:val="0052133E"/>
    <w:rsid w:val="00541B28"/>
    <w:rsid w:val="00900478"/>
    <w:rsid w:val="009233D3"/>
    <w:rsid w:val="009D58B1"/>
    <w:rsid w:val="00B35D7C"/>
    <w:rsid w:val="00B51B31"/>
    <w:rsid w:val="00C24613"/>
    <w:rsid w:val="00CB5588"/>
    <w:rsid w:val="00D65C96"/>
    <w:rsid w:val="00EE0B88"/>
    <w:rsid w:val="00FF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13"/>
  </w:style>
  <w:style w:type="paragraph" w:styleId="1">
    <w:name w:val="heading 1"/>
    <w:basedOn w:val="a"/>
    <w:link w:val="10"/>
    <w:uiPriority w:val="9"/>
    <w:qFormat/>
    <w:rsid w:val="001F45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1F45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F45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F45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45B4"/>
    <w:rPr>
      <w:b/>
      <w:bCs/>
    </w:rPr>
  </w:style>
  <w:style w:type="paragraph" w:styleId="a5">
    <w:name w:val="Normal (Web)"/>
    <w:basedOn w:val="a"/>
    <w:uiPriority w:val="99"/>
    <w:semiHidden/>
    <w:unhideWhenUsed/>
    <w:rsid w:val="001F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Журавлева</dc:creator>
  <cp:lastModifiedBy>Windows User</cp:lastModifiedBy>
  <cp:revision>2</cp:revision>
  <cp:lastPrinted>2024-09-19T06:26:00Z</cp:lastPrinted>
  <dcterms:created xsi:type="dcterms:W3CDTF">2025-10-01T06:17:00Z</dcterms:created>
  <dcterms:modified xsi:type="dcterms:W3CDTF">2025-10-01T06:17:00Z</dcterms:modified>
</cp:coreProperties>
</file>